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78B21C" w14:textId="77777777" w:rsidR="00787BE8" w:rsidRPr="00787BE8" w:rsidRDefault="00787BE8" w:rsidP="006919E5">
      <w:pPr>
        <w:pStyle w:val="a5"/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787BE8">
        <w:rPr>
          <w:rFonts w:ascii="Times New Roman" w:hAnsi="Times New Roman" w:cs="Times New Roman"/>
          <w:sz w:val="24"/>
          <w:szCs w:val="24"/>
        </w:rPr>
        <w:t xml:space="preserve">Приложение к примерному учебному плану по специальности, утвержденному Министерством здравоохранения Республики Беларусь и Министерством образования Республики Беларусь 30.12.2022 </w:t>
      </w:r>
    </w:p>
    <w:p w14:paraId="6C55D960" w14:textId="77777777" w:rsidR="00787BE8" w:rsidRPr="00787BE8" w:rsidRDefault="00787BE8" w:rsidP="006919E5">
      <w:pPr>
        <w:pStyle w:val="a5"/>
        <w:ind w:left="5387" w:hanging="284"/>
        <w:rPr>
          <w:rFonts w:ascii="Times New Roman" w:hAnsi="Times New Roman" w:cs="Times New Roman"/>
          <w:sz w:val="24"/>
          <w:szCs w:val="24"/>
        </w:rPr>
      </w:pPr>
      <w:r w:rsidRPr="00787BE8">
        <w:rPr>
          <w:rFonts w:ascii="Times New Roman" w:hAnsi="Times New Roman" w:cs="Times New Roman"/>
          <w:sz w:val="24"/>
          <w:szCs w:val="24"/>
        </w:rPr>
        <w:t>Регистрационный №225/6</w:t>
      </w:r>
    </w:p>
    <w:p w14:paraId="1563D2BB" w14:textId="77777777" w:rsidR="00573320" w:rsidRDefault="00573320" w:rsidP="005733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1980EA6" w14:textId="77777777" w:rsidR="00573320" w:rsidRDefault="00573320" w:rsidP="005733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EA7">
        <w:rPr>
          <w:rFonts w:ascii="Times New Roman" w:hAnsi="Times New Roman" w:cs="Times New Roman"/>
          <w:b/>
          <w:sz w:val="28"/>
          <w:szCs w:val="28"/>
        </w:rPr>
        <w:t>ПРИМЕРНЫЙ ТЕМАТИЧЕСКИЙ ПЛАН</w:t>
      </w:r>
    </w:p>
    <w:p w14:paraId="3176D16B" w14:textId="77777777" w:rsidR="00573320" w:rsidRDefault="00573320" w:rsidP="005733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64CCAEA" w14:textId="07C761A6" w:rsidR="00573320" w:rsidRDefault="00573320" w:rsidP="005733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CA1EA7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CA1EA7">
        <w:rPr>
          <w:rFonts w:ascii="Times New Roman" w:hAnsi="Times New Roman" w:cs="Times New Roman"/>
          <w:b/>
          <w:sz w:val="28"/>
          <w:szCs w:val="28"/>
        </w:rPr>
        <w:t xml:space="preserve"> учебному предмету </w:t>
      </w:r>
      <w:r>
        <w:rPr>
          <w:rFonts w:ascii="Times New Roman" w:hAnsi="Times New Roman" w:cs="Times New Roman"/>
          <w:sz w:val="28"/>
          <w:szCs w:val="28"/>
        </w:rPr>
        <w:t>«Инфекционные болезни</w:t>
      </w:r>
      <w:r w:rsidRPr="007939B8">
        <w:rPr>
          <w:rFonts w:ascii="Times New Roman" w:hAnsi="Times New Roman" w:cs="Times New Roman"/>
          <w:sz w:val="28"/>
          <w:szCs w:val="28"/>
        </w:rPr>
        <w:t>»</w:t>
      </w:r>
    </w:p>
    <w:p w14:paraId="6B409EF9" w14:textId="77777777" w:rsidR="00787BE8" w:rsidRPr="00E37B34" w:rsidRDefault="00787BE8" w:rsidP="005733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88" w:type="dxa"/>
        <w:tblLook w:val="04A0" w:firstRow="1" w:lastRow="0" w:firstColumn="1" w:lastColumn="0" w:noHBand="0" w:noVBand="1"/>
      </w:tblPr>
      <w:tblGrid>
        <w:gridCol w:w="3229"/>
        <w:gridCol w:w="2408"/>
        <w:gridCol w:w="4051"/>
      </w:tblGrid>
      <w:tr w:rsidR="00787BE8" w:rsidRPr="00787BE8" w14:paraId="4C54C61A" w14:textId="77777777" w:rsidTr="006919E5">
        <w:trPr>
          <w:trHeight w:val="366"/>
        </w:trPr>
        <w:tc>
          <w:tcPr>
            <w:tcW w:w="3229" w:type="dxa"/>
            <w:shd w:val="clear" w:color="auto" w:fill="auto"/>
          </w:tcPr>
          <w:p w14:paraId="146985D9" w14:textId="77777777" w:rsidR="00787BE8" w:rsidRPr="00787BE8" w:rsidRDefault="00787BE8" w:rsidP="002B37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7BE8">
              <w:rPr>
                <w:rFonts w:ascii="Times New Roman" w:hAnsi="Times New Roman" w:cs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2408" w:type="dxa"/>
            <w:shd w:val="clear" w:color="auto" w:fill="auto"/>
          </w:tcPr>
          <w:p w14:paraId="2F409FCA" w14:textId="77777777" w:rsidR="00787BE8" w:rsidRPr="00787BE8" w:rsidRDefault="00787BE8" w:rsidP="002B37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787BE8">
              <w:rPr>
                <w:rFonts w:ascii="Times New Roman" w:hAnsi="Times New Roman" w:cs="Times New Roman"/>
                <w:sz w:val="28"/>
                <w:szCs w:val="28"/>
              </w:rPr>
              <w:t>5-04-0911-06</w:t>
            </w:r>
          </w:p>
        </w:tc>
        <w:tc>
          <w:tcPr>
            <w:tcW w:w="4051" w:type="dxa"/>
            <w:shd w:val="clear" w:color="auto" w:fill="auto"/>
          </w:tcPr>
          <w:p w14:paraId="5D3EC692" w14:textId="77777777" w:rsidR="00787BE8" w:rsidRPr="00787BE8" w:rsidRDefault="00787BE8" w:rsidP="002B37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7BE8">
              <w:rPr>
                <w:rFonts w:ascii="Times New Roman" w:hAnsi="Times New Roman" w:cs="Times New Roman"/>
                <w:sz w:val="28"/>
                <w:szCs w:val="28"/>
              </w:rPr>
              <w:t>Медико-диагностическое дело</w:t>
            </w:r>
          </w:p>
        </w:tc>
      </w:tr>
    </w:tbl>
    <w:p w14:paraId="11C181B4" w14:textId="77777777" w:rsidR="00573320" w:rsidRPr="002472BC" w:rsidRDefault="00573320" w:rsidP="007976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9"/>
        <w:gridCol w:w="1134"/>
        <w:gridCol w:w="1985"/>
      </w:tblGrid>
      <w:tr w:rsidR="007976E2" w:rsidRPr="0012329E" w14:paraId="646BD09A" w14:textId="77777777" w:rsidTr="002743F4">
        <w:trPr>
          <w:tblHeader/>
        </w:trPr>
        <w:tc>
          <w:tcPr>
            <w:tcW w:w="6379" w:type="dxa"/>
            <w:vMerge w:val="restart"/>
            <w:vAlign w:val="center"/>
          </w:tcPr>
          <w:p w14:paraId="7CE0AF71" w14:textId="77777777" w:rsidR="007976E2" w:rsidRPr="0012329E" w:rsidRDefault="007976E2" w:rsidP="008876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32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Раздел, тема</w:t>
            </w:r>
          </w:p>
        </w:tc>
        <w:tc>
          <w:tcPr>
            <w:tcW w:w="3119" w:type="dxa"/>
            <w:gridSpan w:val="2"/>
          </w:tcPr>
          <w:p w14:paraId="2C43BE63" w14:textId="77777777" w:rsidR="00B379D7" w:rsidRDefault="007976E2" w:rsidP="008876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32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</w:t>
            </w:r>
          </w:p>
          <w:p w14:paraId="52B77E0E" w14:textId="3DEBAED6" w:rsidR="007976E2" w:rsidRPr="0012329E" w:rsidRDefault="007976E2" w:rsidP="008876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32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232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учебных</w:t>
            </w:r>
            <w:proofErr w:type="gramEnd"/>
            <w:r w:rsidRPr="001232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часов</w:t>
            </w:r>
          </w:p>
        </w:tc>
      </w:tr>
      <w:tr w:rsidR="007976E2" w:rsidRPr="0012329E" w14:paraId="2D34CADA" w14:textId="77777777" w:rsidTr="002743F4">
        <w:trPr>
          <w:tblHeader/>
        </w:trPr>
        <w:tc>
          <w:tcPr>
            <w:tcW w:w="6379" w:type="dxa"/>
            <w:vMerge/>
            <w:tcBorders>
              <w:bottom w:val="single" w:sz="4" w:space="0" w:color="auto"/>
            </w:tcBorders>
          </w:tcPr>
          <w:p w14:paraId="172E84E8" w14:textId="77777777" w:rsidR="007976E2" w:rsidRPr="0012329E" w:rsidRDefault="007976E2" w:rsidP="0088763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EAD6D67" w14:textId="77777777" w:rsidR="007976E2" w:rsidRPr="0012329E" w:rsidRDefault="007976E2" w:rsidP="008876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1232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всего</w:t>
            </w:r>
            <w:proofErr w:type="gramEnd"/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0E4B004E" w14:textId="77777777" w:rsidR="007976E2" w:rsidRPr="0012329E" w:rsidRDefault="007976E2" w:rsidP="008876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1232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1232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том числе на практические</w:t>
            </w:r>
          </w:p>
          <w:p w14:paraId="6E577BC9" w14:textId="77777777" w:rsidR="007976E2" w:rsidRPr="0012329E" w:rsidRDefault="007976E2" w:rsidP="008876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1232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занятия</w:t>
            </w:r>
            <w:proofErr w:type="gramEnd"/>
          </w:p>
        </w:tc>
      </w:tr>
      <w:tr w:rsidR="007976E2" w:rsidRPr="0012329E" w14:paraId="5F5C5F08" w14:textId="77777777" w:rsidTr="002743F4">
        <w:tc>
          <w:tcPr>
            <w:tcW w:w="6379" w:type="dxa"/>
            <w:tcBorders>
              <w:bottom w:val="single" w:sz="4" w:space="0" w:color="auto"/>
            </w:tcBorders>
          </w:tcPr>
          <w:p w14:paraId="5D56D859" w14:textId="46118811" w:rsidR="007976E2" w:rsidRPr="002D77FA" w:rsidRDefault="007976E2" w:rsidP="005E4F25">
            <w:pPr>
              <w:spacing w:after="0" w:line="240" w:lineRule="auto"/>
              <w:ind w:left="714" w:hanging="5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D77F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Введение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7B6AF4A" w14:textId="77777777" w:rsidR="007976E2" w:rsidRPr="002D77FA" w:rsidRDefault="007976E2" w:rsidP="005836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D77F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666F855E" w14:textId="77777777" w:rsidR="007976E2" w:rsidRPr="00DA01BC" w:rsidRDefault="007976E2" w:rsidP="008876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7976E2" w:rsidRPr="0012329E" w14:paraId="50E24308" w14:textId="77777777" w:rsidTr="002743F4"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14:paraId="75B6A7B8" w14:textId="2FB31C37" w:rsidR="007976E2" w:rsidRPr="002D77FA" w:rsidRDefault="004F4835" w:rsidP="00497ADF">
            <w:pPr>
              <w:spacing w:after="0" w:line="240" w:lineRule="auto"/>
              <w:ind w:left="77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I</w:t>
            </w:r>
            <w:r w:rsidR="007976E2" w:rsidRPr="002D77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 </w:t>
            </w:r>
            <w:r w:rsidR="007976E2" w:rsidRPr="002D77F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Общая </w:t>
            </w:r>
            <w:proofErr w:type="spellStart"/>
            <w:r w:rsidR="00497ADF" w:rsidRPr="002D77FA">
              <w:rPr>
                <w:rFonts w:ascii="Times New Roman" w:hAnsi="Times New Roman" w:cs="Times New Roman"/>
                <w:b/>
                <w:sz w:val="28"/>
                <w:szCs w:val="28"/>
              </w:rPr>
              <w:t>инфектология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B4D3AAC" w14:textId="1A8E1EE0" w:rsidR="007976E2" w:rsidRPr="002D77FA" w:rsidRDefault="0067627C" w:rsidP="008876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D77F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5CD0CA00" w14:textId="4E11A47D" w:rsidR="007976E2" w:rsidRPr="002D77FA" w:rsidRDefault="008511F3" w:rsidP="008876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D77F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7976E2" w:rsidRPr="0012329E" w14:paraId="2864FB3C" w14:textId="77777777" w:rsidTr="002743F4"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14:paraId="342ACA5C" w14:textId="12B5C7B6" w:rsidR="00866CD2" w:rsidRPr="002D77FA" w:rsidRDefault="00791480" w:rsidP="00791480">
            <w:pPr>
              <w:pStyle w:val="a5"/>
              <w:numPr>
                <w:ilvl w:val="1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77FA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  <w:t xml:space="preserve">Возбудители инфекционных заболеваний. </w:t>
            </w:r>
            <w:r w:rsidR="00FE62C2" w:rsidRPr="002D77FA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  <w:t xml:space="preserve">Иммунопрофилактика и иммунотерапия инфекционных заболеваний. </w:t>
            </w:r>
            <w:r w:rsidRPr="002D77FA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  <w:t>Методы диагн</w:t>
            </w:r>
            <w:r w:rsidR="008D465D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  <w:t>остики инфекционных заболеваний</w:t>
            </w:r>
          </w:p>
          <w:p w14:paraId="1073F930" w14:textId="37D9F0D3" w:rsidR="007976E2" w:rsidRPr="002D77FA" w:rsidRDefault="002D77FA" w:rsidP="002D77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77FA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         </w:t>
            </w:r>
            <w:r w:rsidR="007976E2" w:rsidRPr="002D77FA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Практическое занятие № 1</w:t>
            </w:r>
          </w:p>
          <w:p w14:paraId="4C2B7244" w14:textId="3B38B9E6" w:rsidR="008511F3" w:rsidRPr="002D77FA" w:rsidRDefault="00986CB6" w:rsidP="00986CB6">
            <w:pPr>
              <w:spacing w:after="0" w:line="240" w:lineRule="auto"/>
              <w:ind w:left="77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77FA">
              <w:rPr>
                <w:rFonts w:ascii="Times New Roman" w:hAnsi="Times New Roman"/>
                <w:sz w:val="28"/>
                <w:szCs w:val="28"/>
              </w:rPr>
              <w:t>Изучение устройства</w:t>
            </w:r>
            <w:r w:rsidR="008511F3" w:rsidRPr="002D77FA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r w:rsidRPr="002D77FA">
              <w:rPr>
                <w:rFonts w:ascii="Times New Roman" w:hAnsi="Times New Roman" w:cs="Times New Roman"/>
                <w:sz w:val="28"/>
                <w:szCs w:val="28"/>
              </w:rPr>
              <w:t xml:space="preserve">режима </w:t>
            </w:r>
            <w:r w:rsidRPr="002D77FA">
              <w:rPr>
                <w:rFonts w:ascii="Times New Roman" w:hAnsi="Times New Roman"/>
                <w:sz w:val="28"/>
                <w:szCs w:val="28"/>
              </w:rPr>
              <w:t xml:space="preserve">работы инфекционной больницы, </w:t>
            </w:r>
            <w:r w:rsidRPr="002D77FA">
              <w:rPr>
                <w:rFonts w:ascii="Times New Roman" w:hAnsi="Times New Roman" w:cs="Times New Roman"/>
                <w:sz w:val="28"/>
                <w:szCs w:val="28"/>
              </w:rPr>
              <w:t xml:space="preserve">кабинета инфекционных заболеваний. </w:t>
            </w:r>
            <w:r w:rsidR="00492A88" w:rsidRPr="002D77FA">
              <w:rPr>
                <w:rFonts w:ascii="Times New Roman" w:hAnsi="Times New Roman" w:cs="Times New Roman"/>
                <w:sz w:val="28"/>
                <w:szCs w:val="28"/>
              </w:rPr>
              <w:t>Инфекции, связанные с оказанием медицинской помощи</w:t>
            </w:r>
            <w:r w:rsidR="00FE62C2" w:rsidRPr="002D77FA">
              <w:rPr>
                <w:rFonts w:ascii="Times New Roman" w:hAnsi="Times New Roman" w:cs="Times New Roman"/>
                <w:sz w:val="28"/>
                <w:szCs w:val="28"/>
              </w:rPr>
              <w:t>. Изучение требований по охране</w:t>
            </w:r>
            <w:r w:rsidR="00300E57" w:rsidRPr="002D77FA">
              <w:rPr>
                <w:rFonts w:ascii="Times New Roman" w:hAnsi="Times New Roman" w:cs="Times New Roman"/>
                <w:sz w:val="28"/>
                <w:szCs w:val="28"/>
              </w:rPr>
              <w:t xml:space="preserve"> труда в инфекционном отделении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9CB6DA6" w14:textId="04FD0EC3" w:rsidR="00B16AD1" w:rsidRPr="002D77FA" w:rsidRDefault="0067627C" w:rsidP="00A21F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77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4C3A5611" w14:textId="77777777" w:rsidR="007976E2" w:rsidRPr="002D77FA" w:rsidRDefault="007976E2" w:rsidP="008876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5049F11" w14:textId="77777777" w:rsidR="007976E2" w:rsidRPr="002D77FA" w:rsidRDefault="007976E2" w:rsidP="008876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52D956B" w14:textId="77777777" w:rsidR="005E482E" w:rsidRPr="002D77FA" w:rsidRDefault="005E482E" w:rsidP="008876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E62BFBD" w14:textId="77777777" w:rsidR="00642B4B" w:rsidRPr="002D77FA" w:rsidRDefault="00642B4B" w:rsidP="00771FB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4BECAD1" w14:textId="40AC8315" w:rsidR="007976E2" w:rsidRPr="002D77FA" w:rsidRDefault="00B16AD1" w:rsidP="008876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77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  <w:p w14:paraId="50087218" w14:textId="77777777" w:rsidR="00B16AD1" w:rsidRPr="002D77FA" w:rsidRDefault="00B16AD1" w:rsidP="008511F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D5747A9" w14:textId="7FBF87AC" w:rsidR="00B16AD1" w:rsidRPr="002D77FA" w:rsidRDefault="00B16AD1" w:rsidP="00B16AD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976E2" w:rsidRPr="0012329E" w14:paraId="0944C272" w14:textId="77777777" w:rsidTr="002743F4"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14:paraId="4506E24C" w14:textId="2228B388" w:rsidR="007976E2" w:rsidRPr="00B224CD" w:rsidRDefault="004F4835" w:rsidP="00986CB6">
            <w:pPr>
              <w:spacing w:after="0" w:line="240" w:lineRule="auto"/>
              <w:ind w:left="74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Раздел II</w:t>
            </w:r>
            <w:r w:rsidR="007976E2" w:rsidRPr="00B224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 </w:t>
            </w:r>
            <w:r w:rsidR="00986CB6" w:rsidRPr="00B224C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Инфекционные </w:t>
            </w:r>
            <w:r w:rsidR="00862BA6" w:rsidRPr="00B224C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болезни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4244B9C" w14:textId="1310C247" w:rsidR="007976E2" w:rsidRPr="00B224CD" w:rsidRDefault="0067627C" w:rsidP="00F95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24C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54</w:t>
            </w:r>
            <w:r w:rsidR="00F95A3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6F757CE1" w14:textId="6F9E1045" w:rsidR="007976E2" w:rsidRPr="00B224CD" w:rsidRDefault="00791480" w:rsidP="005E4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24C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28</w:t>
            </w:r>
          </w:p>
        </w:tc>
      </w:tr>
      <w:tr w:rsidR="007976E2" w:rsidRPr="0012329E" w14:paraId="69A9BA46" w14:textId="77777777" w:rsidTr="002743F4">
        <w:trPr>
          <w:trHeight w:val="1623"/>
        </w:trPr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14:paraId="754D18E0" w14:textId="45742AB1" w:rsidR="00DF204A" w:rsidRPr="002D77FA" w:rsidRDefault="00DA01BC" w:rsidP="0037651C">
            <w:pPr>
              <w:pStyle w:val="a5"/>
              <w:numPr>
                <w:ilvl w:val="0"/>
                <w:numId w:val="4"/>
              </w:numPr>
              <w:spacing w:after="0" w:line="240" w:lineRule="auto"/>
              <w:ind w:hanging="7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77FA">
              <w:rPr>
                <w:rFonts w:ascii="Times New Roman" w:hAnsi="Times New Roman"/>
                <w:sz w:val="28"/>
                <w:szCs w:val="28"/>
              </w:rPr>
              <w:t>Анги</w:t>
            </w:r>
            <w:r w:rsidR="008D465D">
              <w:rPr>
                <w:rFonts w:ascii="Times New Roman" w:hAnsi="Times New Roman"/>
                <w:sz w:val="28"/>
                <w:szCs w:val="28"/>
              </w:rPr>
              <w:t>на. Пиодермия. Рожа. Скарлатина</w:t>
            </w:r>
            <w:r w:rsidRPr="002D77FA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14:paraId="21D567EB" w14:textId="77777777" w:rsidR="006D078C" w:rsidRPr="002D77FA" w:rsidRDefault="006D078C" w:rsidP="006D078C">
            <w:pPr>
              <w:pStyle w:val="a5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2D77FA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Практическое занятие № 2</w:t>
            </w:r>
          </w:p>
          <w:p w14:paraId="2DE448E3" w14:textId="1B51A75F" w:rsidR="008511F3" w:rsidRPr="002D77FA" w:rsidRDefault="0086630E" w:rsidP="0027079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Обучение</w:t>
            </w:r>
            <w:r w:rsidR="0027079C">
              <w:rPr>
                <w:rFonts w:ascii="Times New Roman" w:eastAsia="Times New Roman" w:hAnsi="Times New Roman"/>
                <w:iCs/>
                <w:color w:val="FF0000"/>
                <w:sz w:val="28"/>
                <w:szCs w:val="28"/>
                <w:lang w:eastAsia="ru-RU"/>
              </w:rPr>
              <w:t xml:space="preserve"> </w:t>
            </w:r>
            <w:r w:rsidR="0027079C" w:rsidRPr="003342F2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методам лабораторной диагностики</w:t>
            </w:r>
            <w:r w:rsidR="00DA01BC" w:rsidRPr="003342F2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="00DA01BC" w:rsidRPr="002D77FA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стафилококковой и</w:t>
            </w:r>
            <w:r w:rsidR="0037651C" w:rsidRPr="002D77FA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стрептококковой</w:t>
            </w:r>
            <w:r w:rsidR="00001C65" w:rsidRPr="002D77FA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="00E83449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инфекции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E080081" w14:textId="4C275613" w:rsidR="007976E2" w:rsidRPr="002D77FA" w:rsidRDefault="00A21F5B" w:rsidP="008876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77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  <w:p w14:paraId="0949AAD7" w14:textId="77777777" w:rsidR="00587338" w:rsidRPr="002D77FA" w:rsidRDefault="00587338" w:rsidP="00C12F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AEB0511" w14:textId="77777777" w:rsidR="00C12F1C" w:rsidRPr="002D77FA" w:rsidRDefault="00C12F1C" w:rsidP="00C12F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9CCEC28" w14:textId="45E80931" w:rsidR="00C12F1C" w:rsidRPr="002D77FA" w:rsidRDefault="00C12F1C" w:rsidP="005E482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5E0257F7" w14:textId="77777777" w:rsidR="008511F3" w:rsidRPr="002D77FA" w:rsidRDefault="008511F3" w:rsidP="00C12F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A237F39" w14:textId="735B3768" w:rsidR="008511F3" w:rsidRPr="002D77FA" w:rsidRDefault="008511F3" w:rsidP="008876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77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  <w:p w14:paraId="358C7D25" w14:textId="26B942A9" w:rsidR="008511F3" w:rsidRPr="002D77FA" w:rsidRDefault="008511F3" w:rsidP="005E482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79D7" w:rsidRPr="0012329E" w14:paraId="57991507" w14:textId="77777777" w:rsidTr="002743F4">
        <w:trPr>
          <w:trHeight w:val="645"/>
        </w:trPr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14:paraId="60D84F73" w14:textId="72C5A603" w:rsidR="00DA01BC" w:rsidRPr="008D51FF" w:rsidRDefault="0037651C" w:rsidP="000B5EB3">
            <w:pPr>
              <w:pStyle w:val="a5"/>
              <w:numPr>
                <w:ilvl w:val="0"/>
                <w:numId w:val="4"/>
              </w:numPr>
              <w:spacing w:after="0" w:line="240" w:lineRule="auto"/>
              <w:ind w:hanging="720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8D51FF">
              <w:rPr>
                <w:rFonts w:ascii="Times New Roman" w:hAnsi="Times New Roman"/>
                <w:sz w:val="28"/>
                <w:szCs w:val="28"/>
              </w:rPr>
              <w:t xml:space="preserve">Острые кишечные инфекции. </w:t>
            </w:r>
            <w:r w:rsidR="00DA01BC" w:rsidRPr="008D51FF">
              <w:rPr>
                <w:rFonts w:ascii="Times New Roman" w:hAnsi="Times New Roman"/>
                <w:sz w:val="28"/>
                <w:szCs w:val="28"/>
              </w:rPr>
              <w:t xml:space="preserve">Холера. </w:t>
            </w:r>
            <w:proofErr w:type="spellStart"/>
            <w:r w:rsidR="008D465D">
              <w:rPr>
                <w:rFonts w:ascii="Times New Roman" w:hAnsi="Times New Roman"/>
                <w:sz w:val="28"/>
                <w:szCs w:val="28"/>
              </w:rPr>
              <w:t>Шигеллез</w:t>
            </w:r>
            <w:proofErr w:type="spellEnd"/>
            <w:r w:rsidR="008D465D">
              <w:rPr>
                <w:rFonts w:ascii="Times New Roman" w:hAnsi="Times New Roman"/>
                <w:sz w:val="28"/>
                <w:szCs w:val="28"/>
              </w:rPr>
              <w:t>. Сальмонеллез</w:t>
            </w:r>
            <w:r w:rsidRPr="008D51F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54095052" w14:textId="237EC411" w:rsidR="005E482E" w:rsidRPr="008D51FF" w:rsidRDefault="0037651C" w:rsidP="002D77FA">
            <w:pPr>
              <w:spacing w:after="0" w:line="240" w:lineRule="auto"/>
              <w:ind w:left="714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proofErr w:type="spellStart"/>
            <w:r w:rsidRPr="008D51FF">
              <w:rPr>
                <w:rFonts w:ascii="Times New Roman" w:hAnsi="Times New Roman"/>
                <w:sz w:val="28"/>
                <w:szCs w:val="28"/>
              </w:rPr>
              <w:t>Эшерихиоз</w:t>
            </w:r>
            <w:proofErr w:type="spellEnd"/>
            <w:r w:rsidRPr="008D51FF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DA01BC" w:rsidRPr="008D51FF">
              <w:rPr>
                <w:rFonts w:ascii="Times New Roman" w:hAnsi="Times New Roman"/>
                <w:sz w:val="28"/>
                <w:szCs w:val="28"/>
              </w:rPr>
              <w:t xml:space="preserve">Кишечный </w:t>
            </w:r>
            <w:proofErr w:type="spellStart"/>
            <w:r w:rsidR="00DA01BC" w:rsidRPr="008D51FF">
              <w:rPr>
                <w:rFonts w:ascii="Times New Roman" w:hAnsi="Times New Roman"/>
                <w:sz w:val="28"/>
                <w:szCs w:val="28"/>
              </w:rPr>
              <w:t>иерсиниоз</w:t>
            </w:r>
            <w:proofErr w:type="spellEnd"/>
            <w:r w:rsidR="00DA01BC" w:rsidRPr="008D51FF">
              <w:rPr>
                <w:rFonts w:ascii="Times New Roman" w:hAnsi="Times New Roman"/>
                <w:sz w:val="28"/>
                <w:szCs w:val="28"/>
              </w:rPr>
              <w:t xml:space="preserve">.  </w:t>
            </w:r>
            <w:r w:rsidRPr="008D51F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A01BC" w:rsidRPr="008D51FF">
              <w:rPr>
                <w:rFonts w:ascii="Times New Roman" w:hAnsi="Times New Roman"/>
                <w:sz w:val="28"/>
                <w:szCs w:val="28"/>
              </w:rPr>
              <w:t xml:space="preserve">Протейная инфекция. Инфекция, вызванная </w:t>
            </w:r>
            <w:proofErr w:type="spellStart"/>
            <w:r w:rsidR="00DA01BC" w:rsidRPr="008D51FF">
              <w:rPr>
                <w:rFonts w:ascii="Times New Roman" w:hAnsi="Times New Roman"/>
                <w:sz w:val="28"/>
                <w:szCs w:val="28"/>
              </w:rPr>
              <w:t>клебсиеллами</w:t>
            </w:r>
            <w:proofErr w:type="spellEnd"/>
            <w:r w:rsidR="000436CD" w:rsidRPr="008D51F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2CD62231" w14:textId="0E2F9F92" w:rsidR="00B379D7" w:rsidRPr="008D51FF" w:rsidRDefault="00B379D7" w:rsidP="00EF3A18">
            <w:pPr>
              <w:pStyle w:val="a5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8D51FF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Практическое занятие № 3</w:t>
            </w:r>
          </w:p>
          <w:p w14:paraId="581561A5" w14:textId="156E513D" w:rsidR="004245A3" w:rsidRPr="008D51FF" w:rsidRDefault="00300E57" w:rsidP="0027079C">
            <w:pPr>
              <w:spacing w:after="0" w:line="240" w:lineRule="auto"/>
              <w:ind w:left="75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42F2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Обучение </w:t>
            </w:r>
            <w:r w:rsidR="0027079C" w:rsidRPr="003342F2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методам лабораторной диагностики </w:t>
            </w:r>
            <w:r w:rsidR="003C24D2" w:rsidRPr="003342F2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остры</w:t>
            </w:r>
            <w:r w:rsidR="00AE7B30" w:rsidRPr="003342F2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х</w:t>
            </w:r>
            <w:r w:rsidR="003C24D2" w:rsidRPr="003342F2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кишечны</w:t>
            </w:r>
            <w:r w:rsidR="00AE7B30" w:rsidRPr="003342F2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х</w:t>
            </w:r>
            <w:r w:rsidR="003C24D2" w:rsidRPr="003342F2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инфекци</w:t>
            </w:r>
            <w:r w:rsidR="00AE7B30" w:rsidRPr="003342F2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й</w:t>
            </w:r>
            <w:r w:rsidR="00B45389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="00B45389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lastRenderedPageBreak/>
              <w:t>шигиллезов</w:t>
            </w:r>
            <w:proofErr w:type="spellEnd"/>
            <w:r w:rsidR="00B45389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, сальмонеллезов, </w:t>
            </w:r>
            <w:proofErr w:type="spellStart"/>
            <w:r w:rsidR="00B45389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эшерихиозов</w:t>
            </w:r>
            <w:proofErr w:type="spellEnd"/>
            <w:r w:rsidR="00B45389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, холеры</w:t>
            </w:r>
            <w:r w:rsidR="0037651C" w:rsidRPr="003342F2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="0037651C" w:rsidRPr="003342F2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кампилоб</w:t>
            </w:r>
            <w:r w:rsidR="00B45389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актериозов</w:t>
            </w:r>
            <w:proofErr w:type="spellEnd"/>
            <w:r w:rsidR="00B45389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, кишечных</w:t>
            </w:r>
            <w:r w:rsidR="003C24D2" w:rsidRPr="003342F2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B45389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иерсиниозов</w:t>
            </w:r>
            <w:proofErr w:type="spellEnd"/>
            <w:r w:rsidR="00C03540" w:rsidRPr="003342F2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, </w:t>
            </w:r>
            <w:r w:rsidR="00B45389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протейных инфекций, инфекций, вызванных</w:t>
            </w:r>
            <w:r w:rsidRPr="003342F2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342F2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клебсиеллами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C6B5DFB" w14:textId="77777777" w:rsidR="00B379D7" w:rsidRPr="008D51FF" w:rsidRDefault="00B379D7" w:rsidP="00B379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51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</w:t>
            </w:r>
          </w:p>
          <w:p w14:paraId="474FE8AF" w14:textId="77777777" w:rsidR="00B379D7" w:rsidRPr="008D51FF" w:rsidRDefault="00B379D7" w:rsidP="00C12F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6FEAF11E" w14:textId="77777777" w:rsidR="00B379D7" w:rsidRPr="008D51FF" w:rsidRDefault="00B379D7" w:rsidP="00B379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330FF37" w14:textId="77777777" w:rsidR="00B379D7" w:rsidRPr="008D51FF" w:rsidRDefault="00B379D7" w:rsidP="00B379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FF11AAA" w14:textId="77777777" w:rsidR="001922ED" w:rsidRPr="008D51FF" w:rsidRDefault="001922ED" w:rsidP="00B379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F98DD46" w14:textId="77777777" w:rsidR="001922ED" w:rsidRPr="008D51FF" w:rsidRDefault="001922ED" w:rsidP="00B379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66DA763" w14:textId="77777777" w:rsidR="001922ED" w:rsidRPr="008D51FF" w:rsidRDefault="001922ED" w:rsidP="00B379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7BB5C74" w14:textId="77777777" w:rsidR="001922ED" w:rsidRPr="008D51FF" w:rsidRDefault="001922ED" w:rsidP="00B379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9D69FAB" w14:textId="77777777" w:rsidR="001922ED" w:rsidRPr="008D51FF" w:rsidRDefault="001922ED" w:rsidP="00B379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EF89768" w14:textId="77777777" w:rsidR="002D77FA" w:rsidRPr="008D51FF" w:rsidRDefault="002D77FA" w:rsidP="00B379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F9E5112" w14:textId="5BE8FDB6" w:rsidR="00B379D7" w:rsidRPr="008D51FF" w:rsidRDefault="00B379D7" w:rsidP="00B379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51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</w:tr>
      <w:tr w:rsidR="007976E2" w:rsidRPr="0012329E" w14:paraId="5179470C" w14:textId="77777777" w:rsidTr="002743F4"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14:paraId="2F5BF45C" w14:textId="5371F5B6" w:rsidR="007976E2" w:rsidRPr="008D51FF" w:rsidRDefault="007976E2" w:rsidP="00DF204A">
            <w:pPr>
              <w:pStyle w:val="a5"/>
              <w:numPr>
                <w:ilvl w:val="0"/>
                <w:numId w:val="4"/>
              </w:numPr>
              <w:spacing w:after="0" w:line="240" w:lineRule="auto"/>
              <w:ind w:hanging="72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51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Вирусные гепатиты</w:t>
            </w:r>
          </w:p>
          <w:p w14:paraId="75BA3A98" w14:textId="4B8053F2" w:rsidR="007976E2" w:rsidRPr="008D51FF" w:rsidRDefault="007976E2" w:rsidP="008511F3">
            <w:pPr>
              <w:spacing w:after="0" w:line="240" w:lineRule="auto"/>
              <w:ind w:firstLine="779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8D51FF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Практическое занятие № </w:t>
            </w:r>
            <w:r w:rsidR="00DF204A" w:rsidRPr="008D51FF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4</w:t>
            </w:r>
          </w:p>
          <w:p w14:paraId="0466DCDF" w14:textId="1E1BDE63" w:rsidR="00DF204A" w:rsidRPr="008D51FF" w:rsidRDefault="00300E57" w:rsidP="0052739D">
            <w:pPr>
              <w:spacing w:after="0" w:line="240" w:lineRule="auto"/>
              <w:ind w:left="77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51FF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Обучение </w:t>
            </w:r>
            <w:r w:rsidRPr="0052739D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методам</w:t>
            </w:r>
            <w:r w:rsidR="0052739D" w:rsidRPr="003A5DE7">
              <w:rPr>
                <w:rFonts w:ascii="Times New Roman" w:eastAsia="Times New Roman" w:hAnsi="Times New Roman"/>
                <w:iCs/>
                <w:color w:val="FF0000"/>
                <w:sz w:val="28"/>
                <w:szCs w:val="28"/>
                <w:lang w:eastAsia="ru-RU"/>
              </w:rPr>
              <w:t xml:space="preserve"> </w:t>
            </w:r>
            <w:r w:rsidR="00FB59A7" w:rsidRPr="008D51FF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лабораторной</w:t>
            </w:r>
            <w:r w:rsidRPr="008D51FF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диагностики вирусных гепатитов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9341007" w14:textId="5E5A27DC" w:rsidR="007976E2" w:rsidRPr="008D51FF" w:rsidRDefault="00D6283E" w:rsidP="008876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51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5D57E583" w14:textId="77777777" w:rsidR="007976E2" w:rsidRPr="008D51FF" w:rsidRDefault="007976E2" w:rsidP="008876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00CADEE" w14:textId="1BDFEB22" w:rsidR="007976E2" w:rsidRPr="008D51FF" w:rsidRDefault="00D6283E" w:rsidP="008876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51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D6283E" w:rsidRPr="003712F9" w14:paraId="507998F8" w14:textId="77777777" w:rsidTr="002743F4">
        <w:trPr>
          <w:trHeight w:val="1782"/>
        </w:trPr>
        <w:tc>
          <w:tcPr>
            <w:tcW w:w="6379" w:type="dxa"/>
            <w:tcBorders>
              <w:top w:val="single" w:sz="4" w:space="0" w:color="auto"/>
            </w:tcBorders>
          </w:tcPr>
          <w:p w14:paraId="05506B25" w14:textId="6730FDB7" w:rsidR="00D6283E" w:rsidRPr="008D51FF" w:rsidRDefault="003C24D2" w:rsidP="00FB59A7">
            <w:pPr>
              <w:pStyle w:val="a5"/>
              <w:numPr>
                <w:ilvl w:val="1"/>
                <w:numId w:val="1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51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Менингококковая инфекция. Дифтерия. </w:t>
            </w:r>
            <w:r w:rsidR="00FB59A7" w:rsidRPr="008D51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Коклюш. Паракоклюш. </w:t>
            </w:r>
            <w:r w:rsidR="0082671B" w:rsidRPr="008D51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</w:t>
            </w:r>
            <w:r w:rsidR="00FB59A7" w:rsidRPr="008D51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пидемический паротит. Корь. </w:t>
            </w:r>
            <w:r w:rsidR="00D6283E" w:rsidRPr="008D51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Грипп</w:t>
            </w:r>
            <w:r w:rsidR="00473F58" w:rsidRPr="008D51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  <w:r w:rsidR="00B451C0" w:rsidRPr="008D51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B451C0" w:rsidRPr="008D51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</w:t>
            </w:r>
            <w:r w:rsidR="00300E57" w:rsidRPr="008D51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рагрипп</w:t>
            </w:r>
            <w:proofErr w:type="spellEnd"/>
            <w:r w:rsidRPr="008D51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8D51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ковид</w:t>
            </w:r>
            <w:proofErr w:type="spellEnd"/>
            <w:r w:rsidR="00300E57" w:rsidRPr="008D51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 Аденовирусная инфекция</w:t>
            </w:r>
            <w:r w:rsidR="008D46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инфекционный мононуклеоз</w:t>
            </w:r>
            <w:r w:rsidR="00B451C0" w:rsidRPr="008D51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473F58" w:rsidRPr="008D51F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3A1CCFE6" w14:textId="5836361D" w:rsidR="00742943" w:rsidRPr="008D51FF" w:rsidRDefault="00742943" w:rsidP="00742943">
            <w:pPr>
              <w:pStyle w:val="a5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51FF">
              <w:rPr>
                <w:rFonts w:ascii="Times New Roman" w:hAnsi="Times New Roman"/>
                <w:sz w:val="28"/>
                <w:szCs w:val="28"/>
              </w:rPr>
              <w:t>Сыпной тиф. Болезн</w:t>
            </w:r>
            <w:r w:rsidR="008D465D">
              <w:rPr>
                <w:rFonts w:ascii="Times New Roman" w:hAnsi="Times New Roman"/>
                <w:sz w:val="28"/>
                <w:szCs w:val="28"/>
              </w:rPr>
              <w:t xml:space="preserve">ь </w:t>
            </w:r>
            <w:proofErr w:type="spellStart"/>
            <w:r w:rsidR="008D465D">
              <w:rPr>
                <w:rFonts w:ascii="Times New Roman" w:hAnsi="Times New Roman"/>
                <w:sz w:val="28"/>
                <w:szCs w:val="28"/>
              </w:rPr>
              <w:t>Брилла</w:t>
            </w:r>
            <w:proofErr w:type="spellEnd"/>
            <w:r w:rsidR="008D465D">
              <w:rPr>
                <w:rFonts w:ascii="Times New Roman" w:hAnsi="Times New Roman"/>
                <w:sz w:val="28"/>
                <w:szCs w:val="28"/>
              </w:rPr>
              <w:t>. КУ-лихорадка. Малярия</w:t>
            </w:r>
          </w:p>
          <w:p w14:paraId="792B30B9" w14:textId="77777777" w:rsidR="00D6283E" w:rsidRPr="008D51FF" w:rsidRDefault="00D6283E" w:rsidP="006D078C">
            <w:pPr>
              <w:spacing w:after="0" w:line="240" w:lineRule="auto"/>
              <w:ind w:left="426" w:firstLine="353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8D51FF">
              <w:rPr>
                <w:rFonts w:ascii="Times New Roman" w:hAnsi="Times New Roman"/>
                <w:i/>
                <w:sz w:val="28"/>
                <w:szCs w:val="28"/>
              </w:rPr>
              <w:t>Практическое занятие № 5</w:t>
            </w:r>
          </w:p>
          <w:p w14:paraId="34A76B0E" w14:textId="26B932CB" w:rsidR="00D6283E" w:rsidRPr="008D51FF" w:rsidRDefault="0086630E" w:rsidP="008D51FF">
            <w:pPr>
              <w:pStyle w:val="a5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Обучение</w:t>
            </w:r>
            <w:r w:rsidR="003C24D2" w:rsidRPr="008D51FF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3C24D2" w:rsidRPr="008D51FF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методам  </w:t>
            </w:r>
            <w:r w:rsidR="0082671B" w:rsidRPr="008D51FF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лабораторной</w:t>
            </w:r>
            <w:proofErr w:type="gramEnd"/>
            <w:r w:rsidR="0082671B" w:rsidRPr="008D51FF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диагностики </w:t>
            </w:r>
            <w:r w:rsidR="003C24D2" w:rsidRPr="008D51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менингококковой инфекции, дифтерии,  коклюша, паракоклюша, эпидемического паротита, кори, </w:t>
            </w:r>
            <w:proofErr w:type="spellStart"/>
            <w:r w:rsidR="003C24D2" w:rsidRPr="008D51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парагриппа</w:t>
            </w:r>
            <w:proofErr w:type="spellEnd"/>
            <w:r w:rsidR="003C24D2" w:rsidRPr="008D51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="003C24D2" w:rsidRPr="008D51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ковида</w:t>
            </w:r>
            <w:proofErr w:type="spellEnd"/>
            <w:r w:rsidR="003C24D2" w:rsidRPr="008D51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аденовирусной инфекц</w:t>
            </w:r>
            <w:r w:rsidR="00354F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ии, инфекционного мононуклеоза</w:t>
            </w:r>
            <w:r w:rsidR="003C24D2" w:rsidRPr="008D51F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243E340" w14:textId="6D80E54E" w:rsidR="00D6283E" w:rsidRPr="008D51FF" w:rsidRDefault="00A21F5B" w:rsidP="008876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51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  <w:p w14:paraId="37B19E16" w14:textId="5377489A" w:rsidR="00D6283E" w:rsidRPr="008D51FF" w:rsidRDefault="00D6283E" w:rsidP="00D6283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5C2CDCF" w14:textId="5597B5AB" w:rsidR="00D6283E" w:rsidRPr="008D51FF" w:rsidRDefault="00D6283E" w:rsidP="008876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71DDB298" w14:textId="77777777" w:rsidR="00D6283E" w:rsidRPr="008D51FF" w:rsidRDefault="00D6283E" w:rsidP="008876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</w:p>
          <w:p w14:paraId="41DFD805" w14:textId="77777777" w:rsidR="00211788" w:rsidRPr="008D51FF" w:rsidRDefault="00211788" w:rsidP="00A21F5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</w:p>
          <w:p w14:paraId="42E91545" w14:textId="77777777" w:rsidR="00B451C0" w:rsidRPr="008D51FF" w:rsidRDefault="00B451C0" w:rsidP="008876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2E1D01C" w14:textId="77777777" w:rsidR="00B451C0" w:rsidRPr="008D51FF" w:rsidRDefault="00B451C0" w:rsidP="008876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57495B6" w14:textId="77777777" w:rsidR="008D51FF" w:rsidRDefault="008D51FF" w:rsidP="008876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4A03F15" w14:textId="77777777" w:rsidR="008D51FF" w:rsidRDefault="008D51FF" w:rsidP="008876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2A0EBE9" w14:textId="77777777" w:rsidR="008D51FF" w:rsidRDefault="008D51FF" w:rsidP="008876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9732615" w14:textId="23667C53" w:rsidR="00D6283E" w:rsidRPr="008D51FF" w:rsidRDefault="00D6283E" w:rsidP="008876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51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  <w:p w14:paraId="6D5E29E1" w14:textId="2F55CBAB" w:rsidR="00D6283E" w:rsidRPr="008D51FF" w:rsidRDefault="00D6283E" w:rsidP="008876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7976E2" w:rsidRPr="0012329E" w14:paraId="74B93792" w14:textId="77777777" w:rsidTr="002743F4"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14:paraId="709E968D" w14:textId="504CDA23" w:rsidR="007976E2" w:rsidRPr="00AD1175" w:rsidRDefault="00FA44FC" w:rsidP="003C24D2">
            <w:pPr>
              <w:pStyle w:val="a5"/>
              <w:numPr>
                <w:ilvl w:val="1"/>
                <w:numId w:val="1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11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Клещевой энцефалит.</w:t>
            </w:r>
            <w:r w:rsidR="00295CD5" w:rsidRPr="00AD11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3C24D2" w:rsidRPr="00AD11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Геморрагичес</w:t>
            </w:r>
            <w:r w:rsidR="00354F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кие лихорадки (ГЛПС). Бешенство</w:t>
            </w:r>
            <w:r w:rsidR="003C24D2" w:rsidRPr="00AD11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F029BD5" w14:textId="4DCD7AA9" w:rsidR="007976E2" w:rsidRPr="00AD1175" w:rsidRDefault="005E187F" w:rsidP="00C532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11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20F08D" w14:textId="77777777" w:rsidR="007976E2" w:rsidRPr="00AD1175" w:rsidRDefault="007976E2" w:rsidP="008876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53A6C" w:rsidRPr="0012329E" w14:paraId="342F61F2" w14:textId="77777777" w:rsidTr="002743F4"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14:paraId="19355DBC" w14:textId="6D25CF3C" w:rsidR="00753A6C" w:rsidRPr="00AD1175" w:rsidRDefault="0082671B" w:rsidP="00FA1E9B">
            <w:pPr>
              <w:pStyle w:val="a5"/>
              <w:numPr>
                <w:ilvl w:val="1"/>
                <w:numId w:val="1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11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Чума. Туляремия. Бруце</w:t>
            </w:r>
            <w:r w:rsidR="00300E57" w:rsidRPr="00AD11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ллез. Сибирская язва. </w:t>
            </w:r>
            <w:proofErr w:type="spellStart"/>
            <w:r w:rsidR="00300E57" w:rsidRPr="00AD11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Листериоз</w:t>
            </w:r>
            <w:proofErr w:type="spellEnd"/>
          </w:p>
          <w:p w14:paraId="2F59C0FA" w14:textId="77777777" w:rsidR="00870DB6" w:rsidRPr="00AD1175" w:rsidRDefault="00870DB6" w:rsidP="00870DB6">
            <w:pPr>
              <w:spacing w:after="0" w:line="240" w:lineRule="auto"/>
              <w:ind w:left="426" w:firstLine="353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AD1175">
              <w:rPr>
                <w:rFonts w:ascii="Times New Roman" w:hAnsi="Times New Roman"/>
                <w:i/>
                <w:sz w:val="28"/>
                <w:szCs w:val="28"/>
              </w:rPr>
              <w:t>Практическое занятие № 6</w:t>
            </w:r>
          </w:p>
          <w:p w14:paraId="7EAA4F3C" w14:textId="3E729E4A" w:rsidR="00870DB6" w:rsidRPr="00AD1175" w:rsidRDefault="0086630E" w:rsidP="00300E57">
            <w:pPr>
              <w:pStyle w:val="a5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Обучение</w:t>
            </w:r>
            <w:r w:rsidR="003C24D2" w:rsidRPr="00AD1175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="00300E57" w:rsidRPr="00AD1175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методам </w:t>
            </w:r>
            <w:r w:rsidR="002F2B45" w:rsidRPr="00AD1175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лабораторной диагностики чумы, туляремии, бруцелл</w:t>
            </w:r>
            <w:r w:rsidR="00300E57" w:rsidRPr="00AD1175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еза, сибирской язвы, </w:t>
            </w:r>
            <w:proofErr w:type="spellStart"/>
            <w:r w:rsidR="00300E57" w:rsidRPr="00AD1175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листериоза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6AEA26C" w14:textId="63795D19" w:rsidR="00753A6C" w:rsidRPr="00AD1175" w:rsidRDefault="00870DB6" w:rsidP="00870D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11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7DA36D70" w14:textId="77777777" w:rsidR="00753A6C" w:rsidRPr="00AD1175" w:rsidRDefault="00753A6C" w:rsidP="00870D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19E581A" w14:textId="77777777" w:rsidR="0082671B" w:rsidRPr="00AD1175" w:rsidRDefault="0082671B" w:rsidP="00CF66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49A07F0" w14:textId="6D38711E" w:rsidR="00870DB6" w:rsidRPr="00AD1175" w:rsidRDefault="00870DB6" w:rsidP="00870D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11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7976E2" w:rsidRPr="00077EE9" w14:paraId="1D9F7B2F" w14:textId="77777777" w:rsidTr="002743F4">
        <w:trPr>
          <w:trHeight w:val="385"/>
        </w:trPr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14:paraId="0095E10A" w14:textId="74C8AD41" w:rsidR="00300E57" w:rsidRPr="00AD1175" w:rsidRDefault="003412DD" w:rsidP="00300E57">
            <w:pPr>
              <w:pStyle w:val="a5"/>
              <w:numPr>
                <w:ilvl w:val="1"/>
                <w:numId w:val="1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11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Столбняк. Ботулизм.</w:t>
            </w:r>
            <w:r w:rsidR="00300E57" w:rsidRPr="00AD11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Газовая гангрена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0E6FFFF" w14:textId="13D0FF40" w:rsidR="00D6283E" w:rsidRPr="00AD1175" w:rsidRDefault="008721B2" w:rsidP="00300E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11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08F7986E" w14:textId="2CB2A1BE" w:rsidR="00D6283E" w:rsidRPr="003C24D2" w:rsidRDefault="00D6283E" w:rsidP="00870DB6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7976E2" w:rsidRPr="0012329E" w14:paraId="6AA37EDD" w14:textId="77777777" w:rsidTr="002743F4"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14:paraId="0A457349" w14:textId="77777777" w:rsidR="007976E2" w:rsidRPr="00AD1175" w:rsidRDefault="007976E2" w:rsidP="006D078C">
            <w:pPr>
              <w:spacing w:after="0" w:line="240" w:lineRule="auto"/>
              <w:ind w:firstLine="77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1175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Обязательная контрольная работа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647201" w14:textId="77777777" w:rsidR="007976E2" w:rsidRPr="00AD1175" w:rsidRDefault="007976E2" w:rsidP="008876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AD1175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764E38" w14:textId="77777777" w:rsidR="007976E2" w:rsidRPr="003C24D2" w:rsidRDefault="007976E2" w:rsidP="008876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7976E2" w:rsidRPr="0012329E" w14:paraId="70FCA4A4" w14:textId="77777777" w:rsidTr="002743F4"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14:paraId="53DCE8B4" w14:textId="4D1321E5" w:rsidR="00300E57" w:rsidRPr="00AD1175" w:rsidRDefault="003C24D2" w:rsidP="00300E57">
            <w:pPr>
              <w:pStyle w:val="a5"/>
              <w:numPr>
                <w:ilvl w:val="1"/>
                <w:numId w:val="1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proofErr w:type="spellStart"/>
            <w:r w:rsidRPr="00AD11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Боррелиоз</w:t>
            </w:r>
            <w:proofErr w:type="spellEnd"/>
            <w:r w:rsidRPr="00AD11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 </w:t>
            </w:r>
            <w:r w:rsidR="00852216" w:rsidRPr="00AD11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Леп</w:t>
            </w:r>
            <w:r w:rsidR="00354F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тоспироз</w:t>
            </w:r>
            <w:r w:rsidR="00300E57" w:rsidRPr="00AD11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14:paraId="7A7FEB98" w14:textId="77777777" w:rsidR="005F1453" w:rsidRPr="00AD1175" w:rsidRDefault="005F1453" w:rsidP="005F1453">
            <w:pPr>
              <w:spacing w:after="0" w:line="240" w:lineRule="auto"/>
              <w:ind w:left="426" w:firstLine="353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AD1175">
              <w:rPr>
                <w:rFonts w:ascii="Times New Roman" w:hAnsi="Times New Roman"/>
                <w:i/>
                <w:sz w:val="28"/>
                <w:szCs w:val="28"/>
              </w:rPr>
              <w:t>Практическое занятие № 7</w:t>
            </w:r>
          </w:p>
          <w:p w14:paraId="1D46D58B" w14:textId="6C4CFBF7" w:rsidR="005F1453" w:rsidRPr="00AD1175" w:rsidRDefault="00300E57" w:rsidP="003C24D2">
            <w:pPr>
              <w:pStyle w:val="a5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AD1175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Обучение </w:t>
            </w:r>
            <w:r w:rsidR="00D45901" w:rsidRPr="00F9521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методам</w:t>
            </w:r>
            <w:r w:rsidR="00852216" w:rsidRPr="00D45901">
              <w:rPr>
                <w:rFonts w:ascii="Times New Roman" w:eastAsia="Times New Roman" w:hAnsi="Times New Roman"/>
                <w:iCs/>
                <w:color w:val="FF0000"/>
                <w:sz w:val="28"/>
                <w:szCs w:val="28"/>
                <w:lang w:eastAsia="ru-RU"/>
              </w:rPr>
              <w:t xml:space="preserve"> </w:t>
            </w:r>
            <w:r w:rsidR="00852216" w:rsidRPr="00AD1175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лабораторной диагностики лептос</w:t>
            </w:r>
            <w:r w:rsidR="003C24D2" w:rsidRPr="00AD1175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пироза, </w:t>
            </w:r>
            <w:proofErr w:type="spellStart"/>
            <w:r w:rsidR="003C24D2" w:rsidRPr="00AD1175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боррелиоза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17AEAD8" w14:textId="5DA6AC91" w:rsidR="007976E2" w:rsidRPr="00AD1175" w:rsidRDefault="005F1453" w:rsidP="005F14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11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042AAAFB" w14:textId="77777777" w:rsidR="007976E2" w:rsidRPr="00AD1175" w:rsidRDefault="007976E2" w:rsidP="005F14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39046E6" w14:textId="73EE0099" w:rsidR="005F1453" w:rsidRPr="00AD1175" w:rsidRDefault="005F1453" w:rsidP="005F14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11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7976E2" w:rsidRPr="0012329E" w14:paraId="18C6290D" w14:textId="77777777" w:rsidTr="002743F4"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14:paraId="2D556FFD" w14:textId="66B46A94" w:rsidR="00742943" w:rsidRPr="00AD1175" w:rsidRDefault="007976E2" w:rsidP="00FA1E9B">
            <w:pPr>
              <w:pStyle w:val="a5"/>
              <w:numPr>
                <w:ilvl w:val="1"/>
                <w:numId w:val="1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11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ВИЧ-инфекция</w:t>
            </w:r>
            <w:r w:rsidR="008D46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r w:rsidR="00295CD5" w:rsidRPr="00AD11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14:paraId="27452589" w14:textId="2F594982" w:rsidR="007976E2" w:rsidRDefault="00295CD5" w:rsidP="00742943">
            <w:pPr>
              <w:pStyle w:val="a5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11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Туберкулез</w:t>
            </w:r>
            <w:r w:rsidR="00300E57" w:rsidRPr="00AD11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 Микоплазмоз</w:t>
            </w:r>
            <w:r w:rsidR="00742943" w:rsidRPr="00AD11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14:paraId="3269A6FA" w14:textId="77777777" w:rsidR="008D465D" w:rsidRPr="00AD1175" w:rsidRDefault="008D465D" w:rsidP="00742943">
            <w:pPr>
              <w:pStyle w:val="a5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2BDB949" w14:textId="5FC91AE4" w:rsidR="007976E2" w:rsidRPr="00AD1175" w:rsidRDefault="007976E2" w:rsidP="006D078C">
            <w:pPr>
              <w:spacing w:after="0" w:line="240" w:lineRule="auto"/>
              <w:ind w:left="211" w:firstLine="568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AD1175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 xml:space="preserve">Практическое занятие № </w:t>
            </w:r>
            <w:r w:rsidR="00C12F1C" w:rsidRPr="00AD1175">
              <w:rPr>
                <w:rFonts w:ascii="Times New Roman" w:hAnsi="Times New Roman"/>
                <w:i/>
                <w:sz w:val="28"/>
                <w:szCs w:val="28"/>
              </w:rPr>
              <w:t>8</w:t>
            </w:r>
          </w:p>
          <w:p w14:paraId="6379E80E" w14:textId="3AD00F17" w:rsidR="007976E2" w:rsidRPr="00AD1175" w:rsidRDefault="00F9521C" w:rsidP="006D078C">
            <w:pPr>
              <w:spacing w:after="0" w:line="240" w:lineRule="auto"/>
              <w:ind w:left="77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Обучение</w:t>
            </w:r>
            <w:r w:rsidR="00D45901" w:rsidRPr="00D45901">
              <w:rPr>
                <w:rFonts w:ascii="Times New Roman" w:eastAsia="Times New Roman" w:hAnsi="Times New Roman"/>
                <w:iCs/>
                <w:color w:val="FF0000"/>
                <w:sz w:val="28"/>
                <w:szCs w:val="28"/>
                <w:lang w:eastAsia="ru-RU"/>
              </w:rPr>
              <w:t xml:space="preserve"> </w:t>
            </w:r>
            <w:r w:rsidR="00D45901" w:rsidRPr="00F9521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методам</w:t>
            </w:r>
            <w:r w:rsidR="00295CD5" w:rsidRPr="00D45901">
              <w:rPr>
                <w:rFonts w:ascii="Times New Roman" w:eastAsia="Times New Roman" w:hAnsi="Times New Roman"/>
                <w:iCs/>
                <w:color w:val="FF0000"/>
                <w:sz w:val="28"/>
                <w:szCs w:val="28"/>
                <w:lang w:eastAsia="ru-RU"/>
              </w:rPr>
              <w:t xml:space="preserve"> </w:t>
            </w:r>
            <w:r w:rsidR="00295CD5" w:rsidRPr="00AD1175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лабораторной диагностики</w:t>
            </w:r>
            <w:r w:rsidR="00C12F1C" w:rsidRPr="00AD1175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ВИЧ-инфекции</w:t>
            </w:r>
            <w:r w:rsidR="001704E5" w:rsidRPr="00AD1175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, туберкулезу, </w:t>
            </w:r>
            <w:r w:rsidR="00300E57" w:rsidRPr="00AD1175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микоплазмозу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6C84650" w14:textId="3D3BB8C2" w:rsidR="007976E2" w:rsidRPr="00AD1175" w:rsidRDefault="00A21F5B" w:rsidP="008876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11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5C3E541C" w14:textId="77777777" w:rsidR="007976E2" w:rsidRPr="00AD1175" w:rsidRDefault="007976E2" w:rsidP="008876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297AF31" w14:textId="77777777" w:rsidR="00B224CD" w:rsidRDefault="00B224CD" w:rsidP="008876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A379E4A" w14:textId="77777777" w:rsidR="008D465D" w:rsidRDefault="008D465D" w:rsidP="008876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E2DA956" w14:textId="60081637" w:rsidR="007976E2" w:rsidRPr="00AD1175" w:rsidRDefault="00C12F1C" w:rsidP="008876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11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</w:tr>
      <w:tr w:rsidR="007976E2" w:rsidRPr="0012329E" w14:paraId="3F5AD23C" w14:textId="77777777" w:rsidTr="002743F4"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14:paraId="0521A547" w14:textId="77777777" w:rsidR="007976E2" w:rsidRPr="0012329E" w:rsidRDefault="007976E2" w:rsidP="0088763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12329E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lastRenderedPageBreak/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CE4831" w14:textId="7C75BF82" w:rsidR="007976E2" w:rsidRPr="0012329E" w:rsidRDefault="007976E2" w:rsidP="008876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B470DE" w14:textId="168E9677" w:rsidR="007976E2" w:rsidRPr="0012329E" w:rsidRDefault="007976E2" w:rsidP="008876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32</w:t>
            </w:r>
          </w:p>
        </w:tc>
      </w:tr>
    </w:tbl>
    <w:p w14:paraId="44DD8B96" w14:textId="77777777" w:rsidR="007976E2" w:rsidRDefault="007976E2" w:rsidP="007976E2">
      <w:pPr>
        <w:widowControl w:val="0"/>
        <w:autoSpaceDE w:val="0"/>
        <w:autoSpaceDN w:val="0"/>
        <w:spacing w:after="0" w:line="240" w:lineRule="auto"/>
        <w:ind w:left="1843" w:hanging="184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45394E9" w14:textId="412E1DDF" w:rsidR="00773EA4" w:rsidRPr="009A37B4" w:rsidRDefault="00773EA4" w:rsidP="004C58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7B4">
        <w:rPr>
          <w:rFonts w:ascii="Times New Roman" w:hAnsi="Times New Roman" w:cs="Times New Roman"/>
          <w:sz w:val="28"/>
          <w:szCs w:val="28"/>
        </w:rPr>
        <w:t xml:space="preserve">В результате изучения учебного предмета </w:t>
      </w:r>
      <w:r w:rsidR="004405A1" w:rsidRPr="009A37B4">
        <w:rPr>
          <w:rFonts w:ascii="Times New Roman" w:hAnsi="Times New Roman" w:cs="Times New Roman"/>
          <w:sz w:val="28"/>
          <w:szCs w:val="28"/>
        </w:rPr>
        <w:t>«Инфекционные болезни</w:t>
      </w:r>
      <w:r w:rsidRPr="009A37B4">
        <w:rPr>
          <w:rFonts w:ascii="Times New Roman" w:hAnsi="Times New Roman" w:cs="Times New Roman"/>
          <w:sz w:val="28"/>
          <w:szCs w:val="28"/>
        </w:rPr>
        <w:t>» учащиеся должны:</w:t>
      </w:r>
    </w:p>
    <w:p w14:paraId="7584ABEC" w14:textId="6445E6A0" w:rsidR="00773EA4" w:rsidRPr="009A37B4" w:rsidRDefault="00773EA4" w:rsidP="009A37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A37B4">
        <w:rPr>
          <w:rFonts w:ascii="Times New Roman" w:hAnsi="Times New Roman" w:cs="Times New Roman"/>
          <w:b/>
          <w:bCs/>
          <w:sz w:val="28"/>
          <w:szCs w:val="28"/>
        </w:rPr>
        <w:t>знать</w:t>
      </w:r>
      <w:proofErr w:type="gramEnd"/>
      <w:r w:rsidRPr="009A37B4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14:paraId="7CDC860C" w14:textId="77777777" w:rsidR="00E84415" w:rsidRDefault="008918FA" w:rsidP="00E844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A37B4">
        <w:rPr>
          <w:rFonts w:ascii="Times New Roman" w:hAnsi="Times New Roman" w:cs="Times New Roman"/>
          <w:sz w:val="28"/>
          <w:szCs w:val="28"/>
        </w:rPr>
        <w:t>историю</w:t>
      </w:r>
      <w:proofErr w:type="gramEnd"/>
      <w:r w:rsidRPr="009A37B4">
        <w:rPr>
          <w:rFonts w:ascii="Times New Roman" w:hAnsi="Times New Roman" w:cs="Times New Roman"/>
          <w:sz w:val="28"/>
          <w:szCs w:val="28"/>
        </w:rPr>
        <w:t xml:space="preserve"> развития учения об инфекционных заболеваниях;</w:t>
      </w:r>
    </w:p>
    <w:p w14:paraId="68652836" w14:textId="330F7FF5" w:rsidR="008918FA" w:rsidRPr="009A37B4" w:rsidRDefault="008918FA" w:rsidP="00E844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A37B4">
        <w:rPr>
          <w:rFonts w:ascii="Times New Roman" w:hAnsi="Times New Roman" w:cs="Times New Roman"/>
          <w:sz w:val="28"/>
          <w:szCs w:val="28"/>
        </w:rPr>
        <w:t>основные</w:t>
      </w:r>
      <w:proofErr w:type="gramEnd"/>
      <w:r w:rsidRPr="009A37B4">
        <w:rPr>
          <w:rFonts w:ascii="Times New Roman" w:hAnsi="Times New Roman" w:cs="Times New Roman"/>
          <w:sz w:val="28"/>
          <w:szCs w:val="28"/>
        </w:rPr>
        <w:t xml:space="preserve"> положения НПА и </w:t>
      </w:r>
      <w:r w:rsidR="00E84415">
        <w:rPr>
          <w:rFonts w:ascii="Times New Roman" w:hAnsi="Times New Roman" w:cs="Times New Roman"/>
          <w:sz w:val="28"/>
          <w:szCs w:val="28"/>
        </w:rPr>
        <w:t xml:space="preserve">ТНПА, регламентирующих оказание </w:t>
      </w:r>
      <w:r w:rsidRPr="009A37B4">
        <w:rPr>
          <w:rFonts w:ascii="Times New Roman" w:hAnsi="Times New Roman" w:cs="Times New Roman"/>
          <w:sz w:val="28"/>
          <w:szCs w:val="28"/>
        </w:rPr>
        <w:t>медицинской помощи пациентам с инфекционными заболеваниями;</w:t>
      </w:r>
    </w:p>
    <w:p w14:paraId="0ECCE8A4" w14:textId="60F43E2D" w:rsidR="008918FA" w:rsidRPr="009A37B4" w:rsidRDefault="008918FA" w:rsidP="004C58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A37B4">
        <w:rPr>
          <w:rFonts w:ascii="Times New Roman" w:hAnsi="Times New Roman" w:cs="Times New Roman"/>
          <w:sz w:val="28"/>
          <w:szCs w:val="28"/>
        </w:rPr>
        <w:t>организацию</w:t>
      </w:r>
      <w:proofErr w:type="gramEnd"/>
      <w:r w:rsidRPr="009A37B4">
        <w:rPr>
          <w:rFonts w:ascii="Times New Roman" w:hAnsi="Times New Roman" w:cs="Times New Roman"/>
          <w:sz w:val="28"/>
          <w:szCs w:val="28"/>
        </w:rPr>
        <w:t xml:space="preserve"> медицинской помощи при инфекционных заболеваниях;</w:t>
      </w:r>
    </w:p>
    <w:p w14:paraId="1FB8BFF0" w14:textId="77777777" w:rsidR="00E84415" w:rsidRDefault="008918FA" w:rsidP="00E844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A37B4">
        <w:rPr>
          <w:rFonts w:ascii="Times New Roman" w:hAnsi="Times New Roman" w:cs="Times New Roman"/>
          <w:sz w:val="28"/>
          <w:szCs w:val="28"/>
        </w:rPr>
        <w:t>классификацию</w:t>
      </w:r>
      <w:proofErr w:type="gramEnd"/>
      <w:r w:rsidRPr="009A37B4">
        <w:rPr>
          <w:rFonts w:ascii="Times New Roman" w:hAnsi="Times New Roman" w:cs="Times New Roman"/>
          <w:sz w:val="28"/>
          <w:szCs w:val="28"/>
        </w:rPr>
        <w:t xml:space="preserve"> инфекционных заболеваний;</w:t>
      </w:r>
    </w:p>
    <w:p w14:paraId="5B6ED85A" w14:textId="0DA8190E" w:rsidR="008918FA" w:rsidRPr="00656591" w:rsidRDefault="006266F5" w:rsidP="00E844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э</w:t>
      </w:r>
      <w:r w:rsidR="008918FA" w:rsidRPr="00656591">
        <w:rPr>
          <w:rFonts w:ascii="Times New Roman" w:hAnsi="Times New Roman" w:cs="Times New Roman"/>
          <w:sz w:val="28"/>
          <w:szCs w:val="28"/>
        </w:rPr>
        <w:t>тиологию</w:t>
      </w:r>
      <w:proofErr w:type="gramEnd"/>
      <w:r w:rsidR="008918FA" w:rsidRPr="00656591">
        <w:rPr>
          <w:rFonts w:ascii="Times New Roman" w:hAnsi="Times New Roman" w:cs="Times New Roman"/>
          <w:sz w:val="28"/>
          <w:szCs w:val="28"/>
        </w:rPr>
        <w:t>, механизмы и пути передачи, клинические проявления, принципы лечения наиболее распространенных заболеваний;</w:t>
      </w:r>
    </w:p>
    <w:p w14:paraId="466EE8D6" w14:textId="57228A35" w:rsidR="008918FA" w:rsidRPr="00656591" w:rsidRDefault="006266F5" w:rsidP="004C58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r w:rsidR="008918FA" w:rsidRPr="00656591">
        <w:rPr>
          <w:rFonts w:ascii="Times New Roman" w:hAnsi="Times New Roman" w:cs="Times New Roman"/>
          <w:sz w:val="28"/>
          <w:szCs w:val="28"/>
        </w:rPr>
        <w:t>собо</w:t>
      </w:r>
      <w:proofErr w:type="gramEnd"/>
      <w:r w:rsidR="008918FA" w:rsidRPr="00656591">
        <w:rPr>
          <w:rFonts w:ascii="Times New Roman" w:hAnsi="Times New Roman" w:cs="Times New Roman"/>
          <w:sz w:val="28"/>
          <w:szCs w:val="28"/>
        </w:rPr>
        <w:t xml:space="preserve"> опасные инфекции;</w:t>
      </w:r>
    </w:p>
    <w:p w14:paraId="5FF18225" w14:textId="66F18CB3" w:rsidR="008918FA" w:rsidRDefault="006266F5" w:rsidP="004C587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92D050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r w:rsidR="008918FA" w:rsidRPr="00656591">
        <w:rPr>
          <w:rFonts w:ascii="Times New Roman" w:hAnsi="Times New Roman" w:cs="Times New Roman"/>
          <w:sz w:val="28"/>
          <w:szCs w:val="28"/>
        </w:rPr>
        <w:t>едицинскую</w:t>
      </w:r>
      <w:proofErr w:type="gramEnd"/>
      <w:r w:rsidR="008918FA" w:rsidRPr="00656591">
        <w:rPr>
          <w:rFonts w:ascii="Times New Roman" w:hAnsi="Times New Roman" w:cs="Times New Roman"/>
          <w:sz w:val="28"/>
          <w:szCs w:val="28"/>
        </w:rPr>
        <w:t xml:space="preserve"> профилактику инфекционных заболеваний;</w:t>
      </w:r>
    </w:p>
    <w:p w14:paraId="4AF95EF0" w14:textId="77777777" w:rsidR="00773EA4" w:rsidRPr="00656591" w:rsidRDefault="00773EA4" w:rsidP="009A37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56591">
        <w:rPr>
          <w:rFonts w:ascii="Times New Roman" w:hAnsi="Times New Roman" w:cs="Times New Roman"/>
          <w:b/>
          <w:bCs/>
          <w:sz w:val="28"/>
          <w:szCs w:val="28"/>
        </w:rPr>
        <w:t>уметь</w:t>
      </w:r>
      <w:proofErr w:type="gramEnd"/>
      <w:r w:rsidRPr="00656591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3CC896D7" w14:textId="63CDFA0B" w:rsidR="00656591" w:rsidRPr="00656591" w:rsidRDefault="00656591" w:rsidP="004C58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56591">
        <w:rPr>
          <w:rFonts w:ascii="Times New Roman" w:hAnsi="Times New Roman" w:cs="Times New Roman"/>
          <w:sz w:val="28"/>
          <w:szCs w:val="28"/>
        </w:rPr>
        <w:t>выявлять</w:t>
      </w:r>
      <w:proofErr w:type="gramEnd"/>
      <w:r w:rsidRPr="00656591">
        <w:rPr>
          <w:rFonts w:ascii="Times New Roman" w:hAnsi="Times New Roman" w:cs="Times New Roman"/>
          <w:sz w:val="28"/>
          <w:szCs w:val="28"/>
        </w:rPr>
        <w:t xml:space="preserve"> пациентов с инфекционными заболеваниями;</w:t>
      </w:r>
    </w:p>
    <w:p w14:paraId="764F85D4" w14:textId="0D6AAFD4" w:rsidR="00656591" w:rsidRPr="00656591" w:rsidRDefault="00656591" w:rsidP="004C58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56591">
        <w:rPr>
          <w:rFonts w:ascii="Times New Roman" w:hAnsi="Times New Roman" w:cs="Times New Roman"/>
          <w:sz w:val="28"/>
          <w:szCs w:val="28"/>
        </w:rPr>
        <w:t>обеспечивать</w:t>
      </w:r>
      <w:proofErr w:type="gramEnd"/>
      <w:r w:rsidRPr="00656591">
        <w:rPr>
          <w:rFonts w:ascii="Times New Roman" w:hAnsi="Times New Roman" w:cs="Times New Roman"/>
          <w:sz w:val="28"/>
          <w:szCs w:val="28"/>
        </w:rPr>
        <w:t xml:space="preserve"> инфекционную безопасность пациента и медицинских работников;</w:t>
      </w:r>
    </w:p>
    <w:p w14:paraId="6FFE64B7" w14:textId="709AB79E" w:rsidR="00656591" w:rsidRPr="00656591" w:rsidRDefault="00656591" w:rsidP="004C58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56591">
        <w:rPr>
          <w:rFonts w:ascii="Times New Roman" w:hAnsi="Times New Roman" w:cs="Times New Roman"/>
          <w:sz w:val="28"/>
          <w:szCs w:val="28"/>
        </w:rPr>
        <w:t>осуществлять</w:t>
      </w:r>
      <w:proofErr w:type="gramEnd"/>
      <w:r w:rsidRPr="00656591">
        <w:rPr>
          <w:rFonts w:ascii="Times New Roman" w:hAnsi="Times New Roman" w:cs="Times New Roman"/>
          <w:sz w:val="28"/>
          <w:szCs w:val="28"/>
        </w:rPr>
        <w:t xml:space="preserve"> взятие биологического материала для лабораторного исследования у пациентов с инфекционными заболеваниями и контактных лиц;</w:t>
      </w:r>
    </w:p>
    <w:p w14:paraId="50E8087E" w14:textId="329D3B78" w:rsidR="00656591" w:rsidRDefault="00656591" w:rsidP="004C58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56591">
        <w:rPr>
          <w:rFonts w:ascii="Times New Roman" w:hAnsi="Times New Roman" w:cs="Times New Roman"/>
          <w:sz w:val="28"/>
          <w:szCs w:val="28"/>
        </w:rPr>
        <w:t>проводить</w:t>
      </w:r>
      <w:proofErr w:type="gramEnd"/>
      <w:r w:rsidRPr="00656591">
        <w:rPr>
          <w:rFonts w:ascii="Times New Roman" w:hAnsi="Times New Roman" w:cs="Times New Roman"/>
          <w:sz w:val="28"/>
          <w:szCs w:val="28"/>
        </w:rPr>
        <w:t xml:space="preserve"> информирование населения по профилактике инфекционных заболеваний.</w:t>
      </w:r>
    </w:p>
    <w:p w14:paraId="484B1A13" w14:textId="77777777" w:rsidR="00545AA4" w:rsidRDefault="00545AA4" w:rsidP="006378D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985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3"/>
        <w:gridCol w:w="7531"/>
      </w:tblGrid>
      <w:tr w:rsidR="006378D8" w:rsidRPr="00FB65D8" w14:paraId="78233C77" w14:textId="77777777" w:rsidTr="00543F17">
        <w:trPr>
          <w:trHeight w:val="1079"/>
        </w:trPr>
        <w:tc>
          <w:tcPr>
            <w:tcW w:w="2323" w:type="dxa"/>
          </w:tcPr>
          <w:p w14:paraId="2E55A929" w14:textId="77777777" w:rsidR="006378D8" w:rsidRDefault="006378D8" w:rsidP="00543F17">
            <w:pPr>
              <w:spacing w:after="120"/>
              <w:ind w:right="-10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Разработчики</w:t>
            </w:r>
            <w:r w:rsidRPr="000543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7531" w:type="dxa"/>
          </w:tcPr>
          <w:p w14:paraId="27475F64" w14:textId="41E4094F" w:rsidR="006378D8" w:rsidRPr="00FB65D8" w:rsidRDefault="006378D8" w:rsidP="009A37B4">
            <w:pPr>
              <w:widowControl w:val="0"/>
              <w:autoSpaceDE w:val="0"/>
              <w:autoSpaceDN w:val="0"/>
              <w:spacing w:line="240" w:lineRule="auto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3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Бондарь М.В.,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0940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даватель учреждения образования </w:t>
            </w:r>
            <w:r w:rsidRPr="00FB62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Минский </w:t>
            </w:r>
            <w:r w:rsidRPr="00FB62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государственный медицинский колледж»</w:t>
            </w:r>
          </w:p>
        </w:tc>
      </w:tr>
    </w:tbl>
    <w:p w14:paraId="05C85FAD" w14:textId="42A19A58" w:rsidR="00AD1175" w:rsidRDefault="009A37B4" w:rsidP="00545AA4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A37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Обсужден и одобрен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учебно-методическим объединением</w:t>
      </w:r>
      <w:r w:rsidRPr="009A37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сфере среднего специального образования на республиканском уровне по специальностям в области здравоохранения.</w:t>
      </w:r>
    </w:p>
    <w:sectPr w:rsidR="00AD1175" w:rsidSect="00545AA4">
      <w:headerReference w:type="default" r:id="rId7"/>
      <w:pgSz w:w="11906" w:h="16838"/>
      <w:pgMar w:top="70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B60F5E" w14:textId="77777777" w:rsidR="00D46877" w:rsidRDefault="00D46877">
      <w:pPr>
        <w:spacing w:after="0" w:line="240" w:lineRule="auto"/>
      </w:pPr>
      <w:r>
        <w:separator/>
      </w:r>
    </w:p>
  </w:endnote>
  <w:endnote w:type="continuationSeparator" w:id="0">
    <w:p w14:paraId="244C00A2" w14:textId="77777777" w:rsidR="00D46877" w:rsidRDefault="00D46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254BED" w14:textId="77777777" w:rsidR="00D46877" w:rsidRDefault="00D46877">
      <w:pPr>
        <w:spacing w:after="0" w:line="240" w:lineRule="auto"/>
      </w:pPr>
      <w:r>
        <w:separator/>
      </w:r>
    </w:p>
  </w:footnote>
  <w:footnote w:type="continuationSeparator" w:id="0">
    <w:p w14:paraId="34F500F7" w14:textId="77777777" w:rsidR="00D46877" w:rsidRDefault="00D468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23223027"/>
      <w:docPartObj>
        <w:docPartGallery w:val="Page Numbers (Top of Page)"/>
        <w:docPartUnique/>
      </w:docPartObj>
    </w:sdtPr>
    <w:sdtEndPr/>
    <w:sdtContent>
      <w:p w14:paraId="6DB6F9CA" w14:textId="6835F733" w:rsidR="00AA56F0" w:rsidRDefault="00AA56F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5A31">
          <w:rPr>
            <w:noProof/>
          </w:rPr>
          <w:t>3</w:t>
        </w:r>
        <w:r>
          <w:fldChar w:fldCharType="end"/>
        </w:r>
      </w:p>
    </w:sdtContent>
  </w:sdt>
  <w:p w14:paraId="3B46D394" w14:textId="77777777" w:rsidR="00AA56F0" w:rsidRDefault="00AA56F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5353BB"/>
    <w:multiLevelType w:val="hybridMultilevel"/>
    <w:tmpl w:val="B58C7040"/>
    <w:lvl w:ilvl="0" w:tplc="256059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621" w:hanging="360"/>
      </w:pPr>
    </w:lvl>
    <w:lvl w:ilvl="2" w:tplc="0419001B" w:tentative="1">
      <w:start w:val="1"/>
      <w:numFmt w:val="lowerRoman"/>
      <w:lvlText w:val="%3."/>
      <w:lvlJc w:val="right"/>
      <w:pPr>
        <w:ind w:left="99" w:hanging="180"/>
      </w:pPr>
    </w:lvl>
    <w:lvl w:ilvl="3" w:tplc="0419000F" w:tentative="1">
      <w:start w:val="1"/>
      <w:numFmt w:val="decimal"/>
      <w:lvlText w:val="%4."/>
      <w:lvlJc w:val="left"/>
      <w:pPr>
        <w:ind w:left="819" w:hanging="360"/>
      </w:pPr>
    </w:lvl>
    <w:lvl w:ilvl="4" w:tplc="04190019" w:tentative="1">
      <w:start w:val="1"/>
      <w:numFmt w:val="lowerLetter"/>
      <w:lvlText w:val="%5."/>
      <w:lvlJc w:val="left"/>
      <w:pPr>
        <w:ind w:left="1539" w:hanging="360"/>
      </w:pPr>
    </w:lvl>
    <w:lvl w:ilvl="5" w:tplc="0419001B" w:tentative="1">
      <w:start w:val="1"/>
      <w:numFmt w:val="lowerRoman"/>
      <w:lvlText w:val="%6."/>
      <w:lvlJc w:val="right"/>
      <w:pPr>
        <w:ind w:left="2259" w:hanging="180"/>
      </w:pPr>
    </w:lvl>
    <w:lvl w:ilvl="6" w:tplc="0419000F" w:tentative="1">
      <w:start w:val="1"/>
      <w:numFmt w:val="decimal"/>
      <w:lvlText w:val="%7."/>
      <w:lvlJc w:val="left"/>
      <w:pPr>
        <w:ind w:left="2979" w:hanging="360"/>
      </w:pPr>
    </w:lvl>
    <w:lvl w:ilvl="7" w:tplc="04190019" w:tentative="1">
      <w:start w:val="1"/>
      <w:numFmt w:val="lowerLetter"/>
      <w:lvlText w:val="%8."/>
      <w:lvlJc w:val="left"/>
      <w:pPr>
        <w:ind w:left="3699" w:hanging="360"/>
      </w:pPr>
    </w:lvl>
    <w:lvl w:ilvl="8" w:tplc="0419001B" w:tentative="1">
      <w:start w:val="1"/>
      <w:numFmt w:val="lowerRoman"/>
      <w:lvlText w:val="%9."/>
      <w:lvlJc w:val="right"/>
      <w:pPr>
        <w:ind w:left="4419" w:hanging="180"/>
      </w:pPr>
    </w:lvl>
  </w:abstractNum>
  <w:abstractNum w:abstractNumId="1">
    <w:nsid w:val="1D422C0B"/>
    <w:multiLevelType w:val="multilevel"/>
    <w:tmpl w:val="ACA0F32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E014C81"/>
    <w:multiLevelType w:val="hybridMultilevel"/>
    <w:tmpl w:val="548858A0"/>
    <w:lvl w:ilvl="0" w:tplc="9D8C7CFC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BC44AC"/>
    <w:multiLevelType w:val="multilevel"/>
    <w:tmpl w:val="59581D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>
    <w:nsid w:val="24AF0DB1"/>
    <w:multiLevelType w:val="multilevel"/>
    <w:tmpl w:val="02944F1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2FFC09C3"/>
    <w:multiLevelType w:val="multilevel"/>
    <w:tmpl w:val="8164790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3A691739"/>
    <w:multiLevelType w:val="hybridMultilevel"/>
    <w:tmpl w:val="A7A05236"/>
    <w:lvl w:ilvl="0" w:tplc="497C99C4">
      <w:start w:val="1"/>
      <w:numFmt w:val="decimal"/>
      <w:lvlText w:val="2.%1."/>
      <w:lvlJc w:val="left"/>
      <w:pPr>
        <w:ind w:left="720" w:hanging="360"/>
      </w:pPr>
      <w:rPr>
        <w:rFonts w:hint="default"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9E5EFC"/>
    <w:multiLevelType w:val="hybridMultilevel"/>
    <w:tmpl w:val="5FF0F500"/>
    <w:lvl w:ilvl="0" w:tplc="ACC0E95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ED7364"/>
    <w:multiLevelType w:val="multilevel"/>
    <w:tmpl w:val="47AC1E1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59167045"/>
    <w:multiLevelType w:val="multilevel"/>
    <w:tmpl w:val="B2F618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5A176F50"/>
    <w:multiLevelType w:val="multilevel"/>
    <w:tmpl w:val="2C8C5842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i w:val="0"/>
      </w:rPr>
    </w:lvl>
  </w:abstractNum>
  <w:abstractNum w:abstractNumId="11">
    <w:nsid w:val="670448D6"/>
    <w:multiLevelType w:val="hybridMultilevel"/>
    <w:tmpl w:val="1A2A3C26"/>
    <w:lvl w:ilvl="0" w:tplc="ACC0E95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1B3CB4"/>
    <w:multiLevelType w:val="multilevel"/>
    <w:tmpl w:val="192279C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9"/>
  </w:num>
  <w:num w:numId="4">
    <w:abstractNumId w:val="6"/>
  </w:num>
  <w:num w:numId="5">
    <w:abstractNumId w:val="7"/>
  </w:num>
  <w:num w:numId="6">
    <w:abstractNumId w:val="11"/>
  </w:num>
  <w:num w:numId="7">
    <w:abstractNumId w:val="3"/>
  </w:num>
  <w:num w:numId="8">
    <w:abstractNumId w:val="4"/>
  </w:num>
  <w:num w:numId="9">
    <w:abstractNumId w:val="1"/>
  </w:num>
  <w:num w:numId="10">
    <w:abstractNumId w:val="10"/>
  </w:num>
  <w:num w:numId="11">
    <w:abstractNumId w:val="8"/>
  </w:num>
  <w:num w:numId="12">
    <w:abstractNumId w:val="12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76E2"/>
    <w:rsid w:val="00001C65"/>
    <w:rsid w:val="00040015"/>
    <w:rsid w:val="000436CD"/>
    <w:rsid w:val="00077EE9"/>
    <w:rsid w:val="0009184F"/>
    <w:rsid w:val="000A6643"/>
    <w:rsid w:val="000B5EB3"/>
    <w:rsid w:val="000D6E8A"/>
    <w:rsid w:val="000D7C00"/>
    <w:rsid w:val="0012508B"/>
    <w:rsid w:val="00157886"/>
    <w:rsid w:val="00166F02"/>
    <w:rsid w:val="001704E5"/>
    <w:rsid w:val="001922ED"/>
    <w:rsid w:val="001C1F7A"/>
    <w:rsid w:val="002067A1"/>
    <w:rsid w:val="00211788"/>
    <w:rsid w:val="002472BC"/>
    <w:rsid w:val="00250847"/>
    <w:rsid w:val="0027079C"/>
    <w:rsid w:val="00270CE9"/>
    <w:rsid w:val="002716E9"/>
    <w:rsid w:val="002743F4"/>
    <w:rsid w:val="00295CD5"/>
    <w:rsid w:val="002C2010"/>
    <w:rsid w:val="002D348A"/>
    <w:rsid w:val="002D77FA"/>
    <w:rsid w:val="002F2B45"/>
    <w:rsid w:val="002F330F"/>
    <w:rsid w:val="00300E57"/>
    <w:rsid w:val="003342F2"/>
    <w:rsid w:val="003412DD"/>
    <w:rsid w:val="003508BF"/>
    <w:rsid w:val="00354F7F"/>
    <w:rsid w:val="00357F66"/>
    <w:rsid w:val="003712F9"/>
    <w:rsid w:val="0037651C"/>
    <w:rsid w:val="00382107"/>
    <w:rsid w:val="003A5DE7"/>
    <w:rsid w:val="003C204A"/>
    <w:rsid w:val="003C24D2"/>
    <w:rsid w:val="004245A3"/>
    <w:rsid w:val="004323C3"/>
    <w:rsid w:val="004405A1"/>
    <w:rsid w:val="00454CA7"/>
    <w:rsid w:val="00473F58"/>
    <w:rsid w:val="00492A88"/>
    <w:rsid w:val="00495119"/>
    <w:rsid w:val="00497ADF"/>
    <w:rsid w:val="004C5877"/>
    <w:rsid w:val="004F4835"/>
    <w:rsid w:val="0052739D"/>
    <w:rsid w:val="00531EFD"/>
    <w:rsid w:val="00545AA4"/>
    <w:rsid w:val="00561FC0"/>
    <w:rsid w:val="00573320"/>
    <w:rsid w:val="005826ED"/>
    <w:rsid w:val="005836BE"/>
    <w:rsid w:val="00583EC2"/>
    <w:rsid w:val="00585C1C"/>
    <w:rsid w:val="00587338"/>
    <w:rsid w:val="00597F91"/>
    <w:rsid w:val="005B5E96"/>
    <w:rsid w:val="005B6026"/>
    <w:rsid w:val="005E187F"/>
    <w:rsid w:val="005E2494"/>
    <w:rsid w:val="005E482E"/>
    <w:rsid w:val="005E4F25"/>
    <w:rsid w:val="005F1453"/>
    <w:rsid w:val="00602378"/>
    <w:rsid w:val="00602716"/>
    <w:rsid w:val="006266F5"/>
    <w:rsid w:val="006378D8"/>
    <w:rsid w:val="00642B4B"/>
    <w:rsid w:val="00654539"/>
    <w:rsid w:val="00656591"/>
    <w:rsid w:val="00675C79"/>
    <w:rsid w:val="0067627C"/>
    <w:rsid w:val="00681B71"/>
    <w:rsid w:val="006919E5"/>
    <w:rsid w:val="006C0B77"/>
    <w:rsid w:val="006D05D5"/>
    <w:rsid w:val="006D078C"/>
    <w:rsid w:val="0070341A"/>
    <w:rsid w:val="00742943"/>
    <w:rsid w:val="00753A6C"/>
    <w:rsid w:val="007675FE"/>
    <w:rsid w:val="00771FB7"/>
    <w:rsid w:val="00773EA4"/>
    <w:rsid w:val="00787BE8"/>
    <w:rsid w:val="00791480"/>
    <w:rsid w:val="00791505"/>
    <w:rsid w:val="0079324F"/>
    <w:rsid w:val="007976E2"/>
    <w:rsid w:val="007B0BDC"/>
    <w:rsid w:val="00812A5D"/>
    <w:rsid w:val="00816CEA"/>
    <w:rsid w:val="008242FF"/>
    <w:rsid w:val="0082671B"/>
    <w:rsid w:val="008511F3"/>
    <w:rsid w:val="00852216"/>
    <w:rsid w:val="00853D1F"/>
    <w:rsid w:val="00862BA6"/>
    <w:rsid w:val="0086630E"/>
    <w:rsid w:val="00866CD2"/>
    <w:rsid w:val="00870751"/>
    <w:rsid w:val="00870DB6"/>
    <w:rsid w:val="008721B2"/>
    <w:rsid w:val="0087427D"/>
    <w:rsid w:val="00877B46"/>
    <w:rsid w:val="00887631"/>
    <w:rsid w:val="0089140B"/>
    <w:rsid w:val="008918FA"/>
    <w:rsid w:val="008C6A24"/>
    <w:rsid w:val="008D465D"/>
    <w:rsid w:val="008D51FF"/>
    <w:rsid w:val="008E69FC"/>
    <w:rsid w:val="00900208"/>
    <w:rsid w:val="00922C48"/>
    <w:rsid w:val="00986CB6"/>
    <w:rsid w:val="009A37B4"/>
    <w:rsid w:val="009A551F"/>
    <w:rsid w:val="009A5D62"/>
    <w:rsid w:val="009A6AED"/>
    <w:rsid w:val="009D612A"/>
    <w:rsid w:val="00A00057"/>
    <w:rsid w:val="00A01D15"/>
    <w:rsid w:val="00A0589F"/>
    <w:rsid w:val="00A175E1"/>
    <w:rsid w:val="00A21F5B"/>
    <w:rsid w:val="00A26136"/>
    <w:rsid w:val="00A60172"/>
    <w:rsid w:val="00A9784C"/>
    <w:rsid w:val="00AA1C3B"/>
    <w:rsid w:val="00AA56F0"/>
    <w:rsid w:val="00AD1175"/>
    <w:rsid w:val="00AD396A"/>
    <w:rsid w:val="00AE7B30"/>
    <w:rsid w:val="00AF5AFA"/>
    <w:rsid w:val="00B16AD1"/>
    <w:rsid w:val="00B224CD"/>
    <w:rsid w:val="00B24B07"/>
    <w:rsid w:val="00B24DED"/>
    <w:rsid w:val="00B25872"/>
    <w:rsid w:val="00B379D7"/>
    <w:rsid w:val="00B451C0"/>
    <w:rsid w:val="00B45389"/>
    <w:rsid w:val="00B46E63"/>
    <w:rsid w:val="00B70781"/>
    <w:rsid w:val="00B76BAE"/>
    <w:rsid w:val="00B84BE8"/>
    <w:rsid w:val="00B915B7"/>
    <w:rsid w:val="00BE075D"/>
    <w:rsid w:val="00C03435"/>
    <w:rsid w:val="00C03540"/>
    <w:rsid w:val="00C12F1C"/>
    <w:rsid w:val="00C130D0"/>
    <w:rsid w:val="00C2213B"/>
    <w:rsid w:val="00C42975"/>
    <w:rsid w:val="00C532E4"/>
    <w:rsid w:val="00C6208A"/>
    <w:rsid w:val="00C96812"/>
    <w:rsid w:val="00CC03A9"/>
    <w:rsid w:val="00CC6D7F"/>
    <w:rsid w:val="00CD673C"/>
    <w:rsid w:val="00CF66FF"/>
    <w:rsid w:val="00D214DB"/>
    <w:rsid w:val="00D45901"/>
    <w:rsid w:val="00D46877"/>
    <w:rsid w:val="00D6283E"/>
    <w:rsid w:val="00D97C1B"/>
    <w:rsid w:val="00DA01BC"/>
    <w:rsid w:val="00DB546D"/>
    <w:rsid w:val="00DD5F93"/>
    <w:rsid w:val="00DE09E1"/>
    <w:rsid w:val="00DE72BA"/>
    <w:rsid w:val="00DF204A"/>
    <w:rsid w:val="00E118F5"/>
    <w:rsid w:val="00E76064"/>
    <w:rsid w:val="00E83449"/>
    <w:rsid w:val="00E84415"/>
    <w:rsid w:val="00EA59DF"/>
    <w:rsid w:val="00ED7011"/>
    <w:rsid w:val="00EE1E57"/>
    <w:rsid w:val="00EE4070"/>
    <w:rsid w:val="00EE687F"/>
    <w:rsid w:val="00EF3A18"/>
    <w:rsid w:val="00F12C76"/>
    <w:rsid w:val="00F1553D"/>
    <w:rsid w:val="00F2186D"/>
    <w:rsid w:val="00F2459F"/>
    <w:rsid w:val="00F3337B"/>
    <w:rsid w:val="00F37DA4"/>
    <w:rsid w:val="00F52912"/>
    <w:rsid w:val="00F5539E"/>
    <w:rsid w:val="00F9521C"/>
    <w:rsid w:val="00F95A31"/>
    <w:rsid w:val="00FA1E9B"/>
    <w:rsid w:val="00FA44FC"/>
    <w:rsid w:val="00FB59A7"/>
    <w:rsid w:val="00FC6AB7"/>
    <w:rsid w:val="00FC717E"/>
    <w:rsid w:val="00FE0886"/>
    <w:rsid w:val="00FE6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C8B95"/>
  <w15:docId w15:val="{778DD9B5-62DC-4A26-86E7-525949496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6E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76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976E2"/>
  </w:style>
  <w:style w:type="paragraph" w:styleId="a5">
    <w:name w:val="List Paragraph"/>
    <w:basedOn w:val="a"/>
    <w:uiPriority w:val="34"/>
    <w:qFormat/>
    <w:rsid w:val="007976E2"/>
    <w:pPr>
      <w:ind w:left="720"/>
      <w:contextualSpacing/>
    </w:pPr>
  </w:style>
  <w:style w:type="character" w:customStyle="1" w:styleId="FontStyle26">
    <w:name w:val="Font Style26"/>
    <w:uiPriority w:val="99"/>
    <w:rsid w:val="007976E2"/>
    <w:rPr>
      <w:rFonts w:ascii="Times New Roman" w:hAnsi="Times New Roman" w:cs="Times New Roman"/>
      <w:sz w:val="16"/>
      <w:szCs w:val="16"/>
    </w:rPr>
  </w:style>
  <w:style w:type="paragraph" w:styleId="a6">
    <w:name w:val="footer"/>
    <w:basedOn w:val="a"/>
    <w:link w:val="a7"/>
    <w:uiPriority w:val="99"/>
    <w:unhideWhenUsed/>
    <w:rsid w:val="005E48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E482E"/>
  </w:style>
  <w:style w:type="table" w:styleId="a8">
    <w:name w:val="Table Grid"/>
    <w:basedOn w:val="a1"/>
    <w:uiPriority w:val="39"/>
    <w:rsid w:val="005B60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8663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663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Протас </cp:lastModifiedBy>
  <cp:revision>12</cp:revision>
  <cp:lastPrinted>2007-01-01T10:46:00Z</cp:lastPrinted>
  <dcterms:created xsi:type="dcterms:W3CDTF">2023-03-21T12:48:00Z</dcterms:created>
  <dcterms:modified xsi:type="dcterms:W3CDTF">2023-05-04T09:46:00Z</dcterms:modified>
</cp:coreProperties>
</file>